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97375">
      <w:hyperlink r:id="rId4" w:history="1">
        <w:r w:rsidRPr="002D76BA">
          <w:rPr>
            <w:rStyle w:val="Collegamentoipertestuale"/>
          </w:rPr>
          <w:t>https://invalsi-areaprove.cineca.it/index.php?get=static&amp;pag=esempi_prove_grado_8</w:t>
        </w:r>
      </w:hyperlink>
    </w:p>
    <w:p w:rsidR="00D97375" w:rsidRDefault="00D97375">
      <w:hyperlink r:id="rId5" w:history="1">
        <w:r w:rsidRPr="002D76BA">
          <w:rPr>
            <w:rStyle w:val="Collegamentoipertestuale"/>
          </w:rPr>
          <w:t>https://www.proveinvalsi.net/prove-invalsi-scuola-secondaria-primo-grado.php</w:t>
        </w:r>
      </w:hyperlink>
    </w:p>
    <w:p w:rsidR="00D97375" w:rsidRDefault="00D97375">
      <w:hyperlink r:id="rId6" w:history="1">
        <w:r w:rsidRPr="002D76BA">
          <w:rPr>
            <w:rStyle w:val="Collegamentoipertestuale"/>
          </w:rPr>
          <w:t>https://www.engheben.it/prof/materiali/invalsi/prove_invalsi.htm</w:t>
        </w:r>
      </w:hyperlink>
    </w:p>
    <w:p w:rsidR="00D97375" w:rsidRDefault="00D97375">
      <w:hyperlink r:id="rId7" w:history="1">
        <w:r w:rsidRPr="002D76BA">
          <w:rPr>
            <w:rStyle w:val="Collegamentoipertestuale"/>
          </w:rPr>
          <w:t>http://online.scuola.zanichelli.it/invalsi/terza-media/</w:t>
        </w:r>
      </w:hyperlink>
    </w:p>
    <w:p w:rsidR="00D97375" w:rsidRDefault="00D97375"/>
    <w:sectPr w:rsidR="00D9737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compat>
    <w:useFELayout/>
  </w:compat>
  <w:rsids>
    <w:rsidRoot w:val="00D97375"/>
    <w:rsid w:val="00D97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D973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online.scuola.zanichelli.it/invalsi/terza-media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ngheben.it/prof/materiali/invalsi/prove_invalsi.htm" TargetMode="External"/><Relationship Id="rId5" Type="http://schemas.openxmlformats.org/officeDocument/2006/relationships/hyperlink" Target="https://www.proveinvalsi.net/prove-invalsi-scuola-secondaria-primo-grado.php" TargetMode="External"/><Relationship Id="rId4" Type="http://schemas.openxmlformats.org/officeDocument/2006/relationships/hyperlink" Target="https://invalsi-areaprove.cineca.it/index.php?get=static&amp;pag=esempi_prove_grado_8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532</Characters>
  <Application>Microsoft Office Word</Application>
  <DocSecurity>0</DocSecurity>
  <Lines>4</Lines>
  <Paragraphs>1</Paragraphs>
  <ScaleCrop>false</ScaleCrop>
  <Company>Hewlett-Packard</Company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630</dc:creator>
  <cp:keywords/>
  <dc:description/>
  <cp:lastModifiedBy>HP 630</cp:lastModifiedBy>
  <cp:revision>2</cp:revision>
  <dcterms:created xsi:type="dcterms:W3CDTF">2019-03-16T17:27:00Z</dcterms:created>
  <dcterms:modified xsi:type="dcterms:W3CDTF">2019-03-16T17:28:00Z</dcterms:modified>
</cp:coreProperties>
</file>